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F8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C68BE4" wp14:editId="50F1B44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A22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03009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43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B6D0" w14:textId="67BD411F" w:rsidR="00000000" w:rsidRDefault="00C86C58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14:paraId="5DEE249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FE195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1F9ED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1E3FDA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618477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EAF82C" w14:textId="77777777" w:rsidR="00000000" w:rsidRDefault="00000000">
      <w:pPr>
        <w:pStyle w:val="NormalWeb"/>
      </w:pPr>
      <w:r>
        <w:rPr>
          <w:rStyle w:val="Forte"/>
        </w:rPr>
        <w:t>EDITAL Nº 096/45/2025, PROCESSO Nº – PROCESSO Nº 136.00152813/2025–23</w:t>
      </w:r>
    </w:p>
    <w:p w14:paraId="1E3F804F" w14:textId="77777777" w:rsidR="00000000" w:rsidRDefault="00000000">
      <w:pPr>
        <w:pStyle w:val="NormalWeb"/>
      </w:pPr>
      <w:r>
        <w:t> </w:t>
      </w:r>
    </w:p>
    <w:p w14:paraId="052A25C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CF7026E" w14:textId="77777777" w:rsidR="00000000" w:rsidRDefault="00000000">
      <w:pPr>
        <w:pStyle w:val="NormalWeb"/>
      </w:pPr>
      <w:r>
        <w:t> </w:t>
      </w:r>
    </w:p>
    <w:p w14:paraId="6B24FAF8" w14:textId="77777777" w:rsidR="00000000" w:rsidRDefault="00000000">
      <w:pPr>
        <w:pStyle w:val="NormalWeb"/>
      </w:pPr>
      <w:r>
        <w:t>O Superintendente da ESCOLA TÉCNICA ESTADUAL PEDRO FERREIRA ALVES, da cidade de MOGI MIRIM,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4BCE11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14503A" w14:textId="77777777" w:rsidR="00000000" w:rsidRDefault="00000000">
      <w:pPr>
        <w:pStyle w:val="NormalWeb"/>
      </w:pPr>
      <w:r>
        <w:t>7340 – PROCESSOS ADMINISTRATIVOS EM RECURSOS HUMANOS(ADMINISTRAÇÃO)</w:t>
      </w:r>
    </w:p>
    <w:p w14:paraId="6F569A3B" w14:textId="77777777" w:rsidR="00000000" w:rsidRDefault="00000000">
      <w:pPr>
        <w:pStyle w:val="NormalWeb"/>
      </w:pPr>
      <w:r>
        <w:lastRenderedPageBreak/>
        <w:t> </w:t>
      </w:r>
    </w:p>
    <w:p w14:paraId="6867CF7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18F79DF" w14:textId="77777777" w:rsidR="00000000" w:rsidRDefault="00000000">
      <w:pPr>
        <w:pStyle w:val="NormalWeb"/>
      </w:pPr>
      <w:r>
        <w:t> </w:t>
      </w:r>
    </w:p>
    <w:p w14:paraId="2843583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A9B5D7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4/MELQUIZEDEQUE DOMICIANO DA SILVA/492891412/41401308813</w:t>
      </w:r>
    </w:p>
    <w:p w14:paraId="755E70C1" w14:textId="77777777" w:rsidR="00000000" w:rsidRDefault="00000000">
      <w:pPr>
        <w:pStyle w:val="NormalWeb"/>
      </w:pPr>
      <w:r>
        <w:t> </w:t>
      </w:r>
    </w:p>
    <w:p w14:paraId="43188EFA" w14:textId="77777777" w:rsidR="00000000" w:rsidRDefault="00000000">
      <w:pPr>
        <w:pStyle w:val="NormalWeb"/>
      </w:pPr>
      <w:r>
        <w:t> </w:t>
      </w:r>
    </w:p>
    <w:p w14:paraId="2031F83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80B54C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5C136FB" w14:textId="77777777" w:rsidR="00000000" w:rsidRDefault="00000000">
      <w:pPr>
        <w:pStyle w:val="NormalWeb"/>
      </w:pPr>
      <w:r>
        <w:t xml:space="preserve">9 / LÉSLIE DE OLIVEIRA CASTRO / M2831473 / 62200259620 / 36,75; </w:t>
      </w:r>
      <w:r>
        <w:br/>
        <w:t xml:space="preserve">12 / CAMILA CANDIDO RIBEIRO MOTA / 471197208 / 39000545846 / 21,50; </w:t>
      </w:r>
      <w:r>
        <w:br/>
        <w:t xml:space="preserve">11 / LEILA CARLA MARONI SABADINI / 305927772 / 29028420827 / 20,62; </w:t>
      </w:r>
      <w:r>
        <w:br/>
        <w:t xml:space="preserve">4 / MELQUIZEDEQUE DOMICIANO DA SILVA / 492891412 / 41401308813 / 19,00; </w:t>
      </w:r>
      <w:r>
        <w:br/>
        <w:t xml:space="preserve">10 / VIVIAN CATIUSI OLIVEIRA NUNES / 9072586051 / 00293888051 / 17,00; </w:t>
      </w:r>
      <w:r>
        <w:br/>
        <w:t xml:space="preserve">7 / MATHEUS LUIZ DE SOUZA / 45522822X / 45525817837 / 15,37; </w:t>
      </w:r>
      <w:r>
        <w:br/>
        <w:t xml:space="preserve">2 / VALÉRIA BARROS ROSA / 445484457 / 36435483892 / 11,25; </w:t>
      </w:r>
      <w:r>
        <w:br/>
        <w:t xml:space="preserve">8 / GISLAINE APARECIDA SUCKER / 339664216 / 22633217800 / 7,75; </w:t>
      </w:r>
    </w:p>
    <w:p w14:paraId="0067145A" w14:textId="77777777" w:rsidR="00000000" w:rsidRDefault="00000000">
      <w:pPr>
        <w:pStyle w:val="NormalWeb"/>
      </w:pPr>
      <w:r>
        <w:t> </w:t>
      </w:r>
    </w:p>
    <w:p w14:paraId="0D847A05" w14:textId="77777777" w:rsidR="00000000" w:rsidRDefault="00000000">
      <w:pPr>
        <w:pStyle w:val="NormalWeb"/>
      </w:pPr>
      <w:r>
        <w:t>A Prova de Métodos Pedagógicos será realizada na:</w:t>
      </w:r>
    </w:p>
    <w:p w14:paraId="2E49C39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5EE09142" w14:textId="77777777" w:rsidR="00000000" w:rsidRDefault="00000000">
      <w:pPr>
        <w:pStyle w:val="NormalWeb"/>
      </w:pPr>
      <w:r>
        <w:rPr>
          <w:rStyle w:val="Forte"/>
        </w:rPr>
        <w:t xml:space="preserve">ENDEREÇO: RUA ARIOVALDO SILVEIRA FRANCO Nº 237 </w:t>
      </w:r>
      <w:r>
        <w:rPr>
          <w:b/>
          <w:bCs/>
        </w:rPr>
        <w:br/>
      </w:r>
      <w:r>
        <w:rPr>
          <w:rStyle w:val="Forte"/>
        </w:rPr>
        <w:t>BAIRRO: JARDIM 31 DE MARÇO – CEP: 13801–005 – CIDADE: MOGI MIRIM</w:t>
      </w:r>
    </w:p>
    <w:p w14:paraId="68317F7E" w14:textId="77777777" w:rsidR="00000000" w:rsidRDefault="00000000">
      <w:pPr>
        <w:pStyle w:val="NormalWeb"/>
      </w:pPr>
      <w:r>
        <w:t> </w:t>
      </w:r>
    </w:p>
    <w:p w14:paraId="4DF501E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14:paraId="4B56E1C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14:paraId="5F2111A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12AECC2C" w14:textId="77777777" w:rsidR="00000000" w:rsidRDefault="00000000">
      <w:pPr>
        <w:pStyle w:val="NormalWeb"/>
      </w:pPr>
      <w:r>
        <w:lastRenderedPageBreak/>
        <w:t> </w:t>
      </w:r>
    </w:p>
    <w:p w14:paraId="56DB76A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64714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45ADE53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Cargos e </w:t>
      </w:r>
      <w:proofErr w:type="gramStart"/>
      <w:r>
        <w:rPr>
          <w:b/>
          <w:bCs/>
        </w:rPr>
        <w:t>Salários  –</w:t>
      </w:r>
      <w:proofErr w:type="gramEnd"/>
      <w:r>
        <w:rPr>
          <w:b/>
          <w:bCs/>
        </w:rPr>
        <w:t xml:space="preserve"> Teoria e Prática;</w:t>
      </w:r>
    </w:p>
    <w:p w14:paraId="5D100A11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Conceito de competências • Competências técnicas; • Competências comportamentais. – Teoria e Prática;</w:t>
      </w:r>
    </w:p>
    <w:p w14:paraId="4B5F0804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Treinamento e desenvolvimento • Conceito; • Tipos de treinamento; – Teoria e Prática.</w:t>
      </w:r>
    </w:p>
    <w:p w14:paraId="17C35321" w14:textId="77777777" w:rsidR="00000000" w:rsidRDefault="00000000">
      <w:pPr>
        <w:pStyle w:val="NormalWeb"/>
      </w:pPr>
      <w:r>
        <w:t> </w:t>
      </w:r>
    </w:p>
    <w:p w14:paraId="3B58CC0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89783A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7A375F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4F150B5" w14:textId="0D3B4153" w:rsidR="00C86C58" w:rsidRDefault="00000000" w:rsidP="00C86C5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909030B" w14:textId="62781D73" w:rsidR="00DB2B85" w:rsidRDefault="00DB2B85">
      <w:pPr>
        <w:pStyle w:val="NormalWeb"/>
      </w:pPr>
    </w:p>
    <w:sectPr w:rsidR="00DB2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2FF"/>
    <w:multiLevelType w:val="multilevel"/>
    <w:tmpl w:val="F14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62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6C"/>
    <w:rsid w:val="0025556C"/>
    <w:rsid w:val="007D4769"/>
    <w:rsid w:val="00C86C58"/>
    <w:rsid w:val="00D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AB98A"/>
  <w15:chartTrackingRefBased/>
  <w15:docId w15:val="{7521B5E7-83D8-4508-97DB-E167B12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2025-12-05T10:41:00Z</dcterms:created>
  <dcterms:modified xsi:type="dcterms:W3CDTF">2025-12-05T10:41:00Z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2025-12-05T10:41:38Z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a0b72ec3-2d5a-41b5-aafe-2590dc43670f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